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55CE" w14:textId="77777777" w:rsidR="003014AD" w:rsidRDefault="003014AD" w:rsidP="003014AD">
      <w:pPr>
        <w:pStyle w:val="BodyText"/>
        <w:rPr>
          <w:rFonts w:ascii="Arial" w:hAnsi="Arial" w:cs="Arial"/>
          <w:sz w:val="22"/>
          <w:szCs w:val="22"/>
        </w:rPr>
      </w:pPr>
      <w:r w:rsidRPr="003014AD">
        <w:rPr>
          <w:rFonts w:ascii="Arial" w:hAnsi="Arial" w:cs="Arial"/>
          <w:sz w:val="22"/>
          <w:szCs w:val="22"/>
        </w:rPr>
        <w:t>Statement of intent:</w:t>
      </w:r>
    </w:p>
    <w:p w14:paraId="4ECA55CF" w14:textId="77777777" w:rsidR="003014AD" w:rsidRPr="003014AD" w:rsidRDefault="003014AD" w:rsidP="003014AD">
      <w:pPr>
        <w:pStyle w:val="BodyText"/>
        <w:rPr>
          <w:rFonts w:ascii="Arial" w:hAnsi="Arial" w:cs="Arial"/>
          <w:sz w:val="22"/>
          <w:szCs w:val="22"/>
        </w:rPr>
      </w:pPr>
    </w:p>
    <w:p w14:paraId="4ECA55D0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We believe that the safety of children is of paramount importance.</w:t>
      </w:r>
    </w:p>
    <w:p w14:paraId="4ECA55D1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D2" w14:textId="77777777" w:rsidR="003014AD" w:rsidRPr="003014AD" w:rsidRDefault="003014AD" w:rsidP="003014AD">
      <w:pPr>
        <w:pStyle w:val="BodyText"/>
        <w:rPr>
          <w:rFonts w:ascii="Arial" w:hAnsi="Arial" w:cs="Arial"/>
          <w:sz w:val="22"/>
          <w:szCs w:val="22"/>
        </w:rPr>
      </w:pPr>
      <w:r w:rsidRPr="003014AD">
        <w:rPr>
          <w:rFonts w:ascii="Arial" w:hAnsi="Arial" w:cs="Arial"/>
          <w:sz w:val="22"/>
          <w:szCs w:val="22"/>
        </w:rPr>
        <w:t>If a child goes missing from the setting:</w:t>
      </w:r>
    </w:p>
    <w:p w14:paraId="4ECA55D3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Necessary precautions have been put in place to ensure that children are supervised at all times and never have the opportunity to leave our pre-school unaccompanied.  However, should an occasion ever arise where we are unable to locate a child, the following procedures will be followed:</w:t>
      </w:r>
    </w:p>
    <w:p w14:paraId="4ECA55D4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D5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Two staff members will check all store rooms, cupboards, toilets, the kitchen, play areas and eq</w:t>
      </w:r>
      <w:r w:rsidR="006373E7">
        <w:rPr>
          <w:rFonts w:ascii="Arial" w:hAnsi="Arial" w:cs="Arial"/>
          <w:b w:val="0"/>
          <w:sz w:val="22"/>
          <w:szCs w:val="22"/>
        </w:rPr>
        <w:t xml:space="preserve">uipment, the outside play area </w:t>
      </w:r>
      <w:r w:rsidRPr="003014AD">
        <w:rPr>
          <w:rFonts w:ascii="Arial" w:hAnsi="Arial" w:cs="Arial"/>
          <w:b w:val="0"/>
          <w:sz w:val="22"/>
          <w:szCs w:val="22"/>
        </w:rPr>
        <w:t>and any other areas where a child could hide, constantly calling their name</w:t>
      </w:r>
    </w:p>
    <w:p w14:paraId="4ECA55D6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 xml:space="preserve">The pre-school </w:t>
      </w:r>
      <w:r w:rsidRPr="003014AD">
        <w:rPr>
          <w:rFonts w:ascii="Arial" w:hAnsi="Arial" w:cs="Arial"/>
          <w:b w:val="0"/>
          <w:sz w:val="22"/>
          <w:szCs w:val="22"/>
          <w:lang w:val="en-GB"/>
        </w:rPr>
        <w:t>manager</w:t>
      </w:r>
      <w:r w:rsidRPr="003014AD">
        <w:rPr>
          <w:rFonts w:ascii="Arial" w:hAnsi="Arial" w:cs="Arial"/>
          <w:b w:val="0"/>
          <w:sz w:val="22"/>
          <w:szCs w:val="22"/>
        </w:rPr>
        <w:t xml:space="preserve"> will ensure all other children are kept quietly in the pre-school setting and will recheck the register</w:t>
      </w:r>
    </w:p>
    <w:p w14:paraId="4ECA55D7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All doors and gates will be checked to see if there has been a breach of security</w:t>
      </w:r>
    </w:p>
    <w:p w14:paraId="4ECA55D8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The pre-school manager will speak individually to all members of staff/parents/carers/visitors in the setting to establish what has happened</w:t>
      </w:r>
    </w:p>
    <w:p w14:paraId="4ECA55D9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If the child cannot be located, the pre-school manager will telephone the child’s parents/carers and if necessary the Police and OFSTED</w:t>
      </w:r>
    </w:p>
    <w:p w14:paraId="4ECA55DA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If it is possible that the child is making their way back home a member of staff will walk that route in order to intercept the child if possible</w:t>
      </w:r>
    </w:p>
    <w:p w14:paraId="4ECA55DB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The remaining staff will ensure that the other children do not become alarmed or frightened</w:t>
      </w:r>
    </w:p>
    <w:p w14:paraId="4ECA55DC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DD" w14:textId="77777777" w:rsidR="003014AD" w:rsidRPr="003014AD" w:rsidRDefault="003014AD" w:rsidP="003014AD">
      <w:pPr>
        <w:pStyle w:val="BodyText"/>
        <w:rPr>
          <w:rFonts w:ascii="Arial" w:hAnsi="Arial" w:cs="Arial"/>
          <w:sz w:val="22"/>
          <w:szCs w:val="22"/>
        </w:rPr>
      </w:pPr>
      <w:r w:rsidRPr="003014AD">
        <w:rPr>
          <w:rFonts w:ascii="Arial" w:hAnsi="Arial" w:cs="Arial"/>
          <w:sz w:val="22"/>
          <w:szCs w:val="22"/>
        </w:rPr>
        <w:t>If a child goes missing from an outing:</w:t>
      </w:r>
    </w:p>
    <w:p w14:paraId="4ECA55DE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On the majority of our outings we do insist that parents/carers or a responsible adult accompany each child, however the following procedures will be followed in all instances regardless of whether the child is accompanied or not:</w:t>
      </w:r>
    </w:p>
    <w:p w14:paraId="4ECA55DF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E0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Staff will ask all children to stand with their designated adult and carry out a headcount to ensure that no other child is missing</w:t>
      </w:r>
    </w:p>
    <w:p w14:paraId="4ECA55E1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One member of staff will search the immediate vicinity only</w:t>
      </w:r>
    </w:p>
    <w:p w14:paraId="4ECA55E2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Staff will take the remaining children back to the setting or to a designated meeting point, where they will keep them quietly occupied and recheck the register</w:t>
      </w:r>
    </w:p>
    <w:p w14:paraId="4ECA55E3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If the child cannot be located, the pre-school manager will telephone the child’s parents/carers (if they are not present), police and social services</w:t>
      </w:r>
      <w:r w:rsidRPr="003014AD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4ECA55E4" w14:textId="77777777" w:rsidR="003014AD" w:rsidRDefault="003014AD" w:rsidP="003014AD">
      <w:pPr>
        <w:pStyle w:val="BodyText"/>
        <w:ind w:left="360"/>
        <w:rPr>
          <w:rFonts w:ascii="Arial" w:hAnsi="Arial" w:cs="Arial"/>
          <w:b w:val="0"/>
          <w:sz w:val="22"/>
          <w:szCs w:val="22"/>
          <w:lang w:val="en-GB"/>
        </w:rPr>
      </w:pPr>
    </w:p>
    <w:p w14:paraId="4ECA55E5" w14:textId="77777777" w:rsidR="003014AD" w:rsidRPr="003014AD" w:rsidRDefault="003014AD" w:rsidP="003014AD">
      <w:pPr>
        <w:pStyle w:val="BodyText"/>
        <w:ind w:left="360"/>
        <w:rPr>
          <w:rFonts w:ascii="Arial" w:hAnsi="Arial" w:cs="Arial"/>
          <w:b w:val="0"/>
          <w:sz w:val="22"/>
          <w:szCs w:val="22"/>
        </w:rPr>
      </w:pPr>
    </w:p>
    <w:p w14:paraId="4ECA55E6" w14:textId="77777777" w:rsidR="003014AD" w:rsidRPr="003014AD" w:rsidRDefault="003014AD" w:rsidP="003014AD">
      <w:pPr>
        <w:pStyle w:val="BodyText"/>
        <w:rPr>
          <w:rFonts w:ascii="Arial" w:hAnsi="Arial" w:cs="Arial"/>
          <w:sz w:val="22"/>
          <w:szCs w:val="22"/>
        </w:rPr>
      </w:pPr>
      <w:r w:rsidRPr="003014AD">
        <w:rPr>
          <w:rFonts w:ascii="Arial" w:hAnsi="Arial" w:cs="Arial"/>
          <w:sz w:val="22"/>
          <w:szCs w:val="22"/>
        </w:rPr>
        <w:t>The investigation</w:t>
      </w:r>
    </w:p>
    <w:p w14:paraId="4ECA55E7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 xml:space="preserve">The pre-school </w:t>
      </w:r>
      <w:r>
        <w:rPr>
          <w:rFonts w:ascii="Arial" w:hAnsi="Arial" w:cs="Arial"/>
          <w:b w:val="0"/>
          <w:sz w:val="22"/>
          <w:szCs w:val="22"/>
        </w:rPr>
        <w:t>manager</w:t>
      </w:r>
      <w:r w:rsidRPr="003014AD">
        <w:rPr>
          <w:rFonts w:ascii="Arial" w:hAnsi="Arial" w:cs="Arial"/>
          <w:b w:val="0"/>
          <w:sz w:val="22"/>
          <w:szCs w:val="22"/>
        </w:rPr>
        <w:t xml:space="preserve"> will carry out a full investigation into what has happened including taking statements from all adults/staff present in the setting or on the outing.  The report must include:</w:t>
      </w:r>
    </w:p>
    <w:p w14:paraId="4ECA55E8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E9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The date and time of the incident and that the report was prepared on</w:t>
      </w:r>
    </w:p>
    <w:p w14:paraId="4ECA55EA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What staff/adults and children where present</w:t>
      </w:r>
    </w:p>
    <w:p w14:paraId="4ECA55EB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How the incident occurred</w:t>
      </w:r>
    </w:p>
    <w:p w14:paraId="4ECA55EC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>What action has been taken to ensure it does not happen again</w:t>
      </w:r>
    </w:p>
    <w:p w14:paraId="4ECA55ED" w14:textId="77777777" w:rsidR="003014AD" w:rsidRPr="003014AD" w:rsidRDefault="003014AD" w:rsidP="003014AD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t xml:space="preserve">The incident will be recorded and a full report made to OFSTED and </w:t>
      </w:r>
      <w:r w:rsidR="006373E7">
        <w:rPr>
          <w:rFonts w:ascii="Arial" w:hAnsi="Arial" w:cs="Arial"/>
          <w:b w:val="0"/>
          <w:sz w:val="22"/>
          <w:szCs w:val="22"/>
          <w:lang w:val="en-GB"/>
        </w:rPr>
        <w:t>Morton Michel Insurance.</w:t>
      </w:r>
    </w:p>
    <w:p w14:paraId="4ECA55EE" w14:textId="77777777" w:rsid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EF" w14:textId="77777777" w:rsid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F0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ECA55F1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014AD">
        <w:rPr>
          <w:rFonts w:ascii="Arial" w:hAnsi="Arial" w:cs="Arial"/>
          <w:b w:val="0"/>
          <w:sz w:val="22"/>
          <w:szCs w:val="22"/>
        </w:rPr>
        <w:lastRenderedPageBreak/>
        <w:t>If the incident warrants a police or OFSTED investigation, all staff will co-operate fully whilst ensuring that confidentiality is not breached. Under no circumstances are staff allowed to talk to any journalists, reporters or other parties – all queries must be referred to the pre-school manager</w:t>
      </w:r>
      <w:r>
        <w:rPr>
          <w:rFonts w:ascii="Arial" w:hAnsi="Arial" w:cs="Arial"/>
          <w:b w:val="0"/>
          <w:sz w:val="22"/>
          <w:szCs w:val="22"/>
        </w:rPr>
        <w:t xml:space="preserve"> / deputy.</w:t>
      </w:r>
    </w:p>
    <w:p w14:paraId="4ECA55F2" w14:textId="77777777" w:rsid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  <w:lang w:val="en-GB"/>
        </w:rPr>
      </w:pPr>
    </w:p>
    <w:p w14:paraId="4ECA55F3" w14:textId="77777777" w:rsid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3014AD" w:rsidRPr="005A7483" w14:paraId="4ECA55F9" w14:textId="77777777" w:rsidTr="00817EDB">
        <w:trPr>
          <w:trHeight w:val="277"/>
        </w:trPr>
        <w:tc>
          <w:tcPr>
            <w:tcW w:w="1696" w:type="dxa"/>
          </w:tcPr>
          <w:p w14:paraId="4ECA55F4" w14:textId="77777777" w:rsidR="003014AD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Document ID-</w:t>
            </w:r>
          </w:p>
          <w:p w14:paraId="4ECA55F5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CA55F6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Pol</w:t>
            </w:r>
            <w:r>
              <w:rPr>
                <w:rFonts w:ascii="Arial" w:hAnsi="Arial" w:cs="Arial"/>
                <w:sz w:val="18"/>
                <w:szCs w:val="18"/>
              </w:rPr>
              <w:t>icy adopted at meeting – Oct 200</w:t>
            </w:r>
            <w:r w:rsidRPr="005A748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4ECA55F7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Reviewed by : Ladybirds Directors</w:t>
            </w:r>
          </w:p>
          <w:p w14:paraId="4ECA55F8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AD" w:rsidRPr="005A7483" w14:paraId="4ECA55FE" w14:textId="77777777" w:rsidTr="00817EDB">
        <w:trPr>
          <w:trHeight w:val="277"/>
        </w:trPr>
        <w:tc>
          <w:tcPr>
            <w:tcW w:w="1696" w:type="dxa"/>
            <w:shd w:val="clear" w:color="auto" w:fill="D0CECE" w:themeFill="background2" w:themeFillShade="E6"/>
          </w:tcPr>
          <w:p w14:paraId="4ECA55FA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  <w:r w:rsidRPr="005A7483">
              <w:rPr>
                <w:rFonts w:ascii="Arial" w:hAnsi="Arial" w:cs="Arial"/>
                <w:sz w:val="18"/>
                <w:szCs w:val="18"/>
              </w:rPr>
              <w:t>Date reviewed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5FB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A55FC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5FD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AD" w:rsidRPr="005A7483" w14:paraId="4ECA5602" w14:textId="77777777" w:rsidTr="00817EDB">
        <w:trPr>
          <w:trHeight w:val="378"/>
        </w:trPr>
        <w:tc>
          <w:tcPr>
            <w:tcW w:w="1696" w:type="dxa"/>
            <w:shd w:val="clear" w:color="auto" w:fill="D0CECE" w:themeFill="background2" w:themeFillShade="E6"/>
          </w:tcPr>
          <w:p w14:paraId="4ECA55FF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 </w:t>
            </w:r>
            <w:r w:rsidRPr="005A748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600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601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AD" w:rsidRPr="005A7483" w14:paraId="4ECA5607" w14:textId="77777777" w:rsidTr="00817EDB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14:paraId="4ECA5603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A5604" w14:textId="77777777" w:rsidR="003014AD" w:rsidRPr="005A7483" w:rsidRDefault="006373E7" w:rsidP="00817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605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ECA5606" w14:textId="77777777" w:rsidR="003014AD" w:rsidRPr="005A7483" w:rsidRDefault="003014AD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CB1" w:rsidRPr="005A7483" w14:paraId="50636DAF" w14:textId="77777777" w:rsidTr="00817EDB">
        <w:trPr>
          <w:trHeight w:val="369"/>
        </w:trPr>
        <w:tc>
          <w:tcPr>
            <w:tcW w:w="1696" w:type="dxa"/>
            <w:shd w:val="clear" w:color="auto" w:fill="D0CECE" w:themeFill="background2" w:themeFillShade="E6"/>
          </w:tcPr>
          <w:p w14:paraId="0251F0C3" w14:textId="5304164D" w:rsidR="00383CB1" w:rsidRPr="005A7483" w:rsidRDefault="00383CB1" w:rsidP="00817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2024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C8E0DC8" w14:textId="77777777" w:rsidR="00383CB1" w:rsidRPr="005A7483" w:rsidRDefault="00383CB1" w:rsidP="00817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10B37A31" w14:textId="23B4E7D4" w:rsidR="00383CB1" w:rsidRPr="005A7483" w:rsidRDefault="00383CB1" w:rsidP="00817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Jade Parker </w:t>
            </w:r>
          </w:p>
        </w:tc>
      </w:tr>
    </w:tbl>
    <w:p w14:paraId="4ECA5608" w14:textId="77777777" w:rsidR="003014AD" w:rsidRPr="003014AD" w:rsidRDefault="003014AD" w:rsidP="003014AD">
      <w:pPr>
        <w:pStyle w:val="BodyText"/>
        <w:rPr>
          <w:rFonts w:ascii="Arial" w:hAnsi="Arial" w:cs="Arial"/>
          <w:b w:val="0"/>
          <w:sz w:val="22"/>
          <w:szCs w:val="22"/>
          <w:lang w:val="en-GB"/>
        </w:rPr>
      </w:pPr>
    </w:p>
    <w:sectPr w:rsidR="003014AD" w:rsidRPr="003014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560B" w14:textId="77777777" w:rsidR="00DA4559" w:rsidRDefault="00DA4559" w:rsidP="003014AD">
      <w:r>
        <w:separator/>
      </w:r>
    </w:p>
  </w:endnote>
  <w:endnote w:type="continuationSeparator" w:id="0">
    <w:p w14:paraId="4ECA560C" w14:textId="77777777" w:rsidR="00DA4559" w:rsidRDefault="00DA4559" w:rsidP="0030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60E" w14:textId="77777777" w:rsidR="003014AD" w:rsidRDefault="003014AD" w:rsidP="006373E7">
    <w:pPr>
      <w:tabs>
        <w:tab w:val="center" w:pos="4513"/>
        <w:tab w:val="right" w:pos="9026"/>
      </w:tabs>
      <w:jc w:val="center"/>
    </w:pPr>
    <w:r w:rsidRPr="005A7483">
      <w:rPr>
        <w:rFonts w:ascii="Arial" w:eastAsiaTheme="minorHAnsi" w:hAnsi="Arial" w:cs="Arial"/>
        <w:noProof/>
      </w:rPr>
      <w:t xml:space="preserve">Ladybirds </w:t>
    </w:r>
    <w:r w:rsidR="006373E7">
      <w:rPr>
        <w:rFonts w:ascii="Arial" w:eastAsiaTheme="minorHAnsi" w:hAnsi="Arial" w:cs="Arial"/>
        <w:noProof/>
      </w:rPr>
      <w:t xml:space="preserve">Parkside </w:t>
    </w:r>
    <w:r w:rsidRPr="005A7483">
      <w:rPr>
        <w:rFonts w:ascii="Arial" w:eastAsiaTheme="minorHAnsi" w:hAnsi="Arial" w:cs="Arial"/>
        <w:noProof/>
      </w:rPr>
      <w:t xml:space="preserve">Preschool </w:t>
    </w:r>
    <w:r w:rsidR="006373E7">
      <w:rPr>
        <w:rFonts w:ascii="Arial" w:eastAsiaTheme="minorHAnsi" w:hAnsi="Arial" w:cs="Arial"/>
        <w:noProof/>
      </w:rPr>
      <w:t xml:space="preserve">- </w:t>
    </w:r>
    <w:r w:rsidRPr="005A7483">
      <w:rPr>
        <w:rFonts w:ascii="Arial" w:eastAsiaTheme="minorHAnsi" w:hAnsi="Arial" w:cs="Arial"/>
        <w:noProof/>
      </w:rPr>
      <w:t xml:space="preserve">Southampton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5609" w14:textId="77777777" w:rsidR="00DA4559" w:rsidRDefault="00DA4559" w:rsidP="003014AD">
      <w:r>
        <w:separator/>
      </w:r>
    </w:p>
  </w:footnote>
  <w:footnote w:type="continuationSeparator" w:id="0">
    <w:p w14:paraId="4ECA560A" w14:textId="77777777" w:rsidR="00DA4559" w:rsidRDefault="00DA4559" w:rsidP="0030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60D" w14:textId="77777777" w:rsidR="003014AD" w:rsidRPr="003014AD" w:rsidRDefault="003014AD" w:rsidP="003014AD">
    <w:pPr>
      <w:pStyle w:val="Header"/>
      <w:jc w:val="center"/>
      <w:rPr>
        <w:rFonts w:ascii="Arial" w:hAnsi="Arial" w:cs="Arial"/>
        <w:sz w:val="36"/>
        <w:szCs w:val="36"/>
      </w:rPr>
    </w:pPr>
    <w:r w:rsidRPr="003014AD">
      <w:rPr>
        <w:rFonts w:ascii="Arial" w:hAnsi="Arial" w:cs="Arial"/>
        <w:sz w:val="36"/>
        <w:szCs w:val="36"/>
      </w:rPr>
      <w:t>LOST 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6928"/>
    <w:multiLevelType w:val="hybridMultilevel"/>
    <w:tmpl w:val="049E62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4193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AD"/>
    <w:rsid w:val="001822D7"/>
    <w:rsid w:val="003014AD"/>
    <w:rsid w:val="00383CB1"/>
    <w:rsid w:val="006373E7"/>
    <w:rsid w:val="0070146B"/>
    <w:rsid w:val="00DA4559"/>
    <w:rsid w:val="00E24DBD"/>
    <w:rsid w:val="00E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55CE"/>
  <w15:chartTrackingRefBased/>
  <w15:docId w15:val="{8A957971-F082-4EBA-BAB2-F2C6EC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14AD"/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3014A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0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Ludlow</cp:lastModifiedBy>
  <cp:revision>2</cp:revision>
  <dcterms:created xsi:type="dcterms:W3CDTF">2024-03-20T20:54:00Z</dcterms:created>
  <dcterms:modified xsi:type="dcterms:W3CDTF">2024-03-20T20:54:00Z</dcterms:modified>
</cp:coreProperties>
</file>